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B37F6" w14:textId="125BCDDC" w:rsidR="009D3003" w:rsidRDefault="00344463" w:rsidP="009D3003">
      <w:pPr>
        <w:rPr>
          <w:rFonts w:ascii="Times New Roman" w:eastAsia="Calibri" w:hAnsi="Times New Roman" w:cs="Times New Roman"/>
          <w:b/>
          <w:sz w:val="36"/>
          <w:szCs w:val="18"/>
        </w:rPr>
      </w:pPr>
      <w:r>
        <w:rPr>
          <w:rFonts w:ascii="Times New Roman" w:eastAsia="Calibri" w:hAnsi="Times New Roman" w:cs="Times New Roman"/>
          <w:b/>
          <w:sz w:val="36"/>
          <w:szCs w:val="18"/>
        </w:rPr>
        <w:t>Rule of Law and Ancient Civilizations Exit Ticket</w:t>
      </w:r>
    </w:p>
    <w:p w14:paraId="66F525D2" w14:textId="77777777" w:rsidR="0041443F" w:rsidRPr="001A0066" w:rsidRDefault="0041443F" w:rsidP="009D3003">
      <w:pPr>
        <w:rPr>
          <w:rFonts w:ascii="Times New Roman" w:hAnsi="Times New Roman" w:cs="Times New Roman"/>
          <w:b/>
        </w:rPr>
      </w:pPr>
    </w:p>
    <w:p w14:paraId="307739F9" w14:textId="037E4EFD" w:rsidR="00592B04" w:rsidRDefault="00592B04" w:rsidP="00592B04"/>
    <w:p w14:paraId="2D3768E7" w14:textId="69AAF986" w:rsidR="003E4725" w:rsidRPr="0041443F" w:rsidRDefault="00344463" w:rsidP="0041443F">
      <w:pPr>
        <w:pStyle w:val="ListParagraph"/>
        <w:numPr>
          <w:ilvl w:val="0"/>
          <w:numId w:val="14"/>
        </w:numPr>
        <w:rPr>
          <w:b/>
          <w:sz w:val="28"/>
        </w:rPr>
      </w:pPr>
      <w:r w:rsidRPr="0041443F">
        <w:rPr>
          <w:b/>
          <w:sz w:val="28"/>
        </w:rPr>
        <w:t>Definition of the Rule of Law:</w:t>
      </w:r>
    </w:p>
    <w:p w14:paraId="5CCCC1AC" w14:textId="362ECAE3" w:rsidR="00344463" w:rsidRDefault="00344463" w:rsidP="003E4725">
      <w:pPr>
        <w:rPr>
          <w:b/>
          <w:sz w:val="28"/>
        </w:rPr>
      </w:pPr>
    </w:p>
    <w:p w14:paraId="3C2A336B" w14:textId="77777777" w:rsidR="00344463" w:rsidRPr="00EA1EAE" w:rsidRDefault="00344463" w:rsidP="003E4725">
      <w:pPr>
        <w:rPr>
          <w:b/>
          <w:sz w:val="28"/>
        </w:rPr>
      </w:pPr>
    </w:p>
    <w:p w14:paraId="47DA6D72" w14:textId="6F8FCC77" w:rsidR="0097279C" w:rsidRDefault="0097279C" w:rsidP="0097279C"/>
    <w:p w14:paraId="7AA3F3D4" w14:textId="192646DE" w:rsidR="003E4725" w:rsidRDefault="003E4725" w:rsidP="0097279C"/>
    <w:p w14:paraId="6C796BF7" w14:textId="41620F8C" w:rsidR="0041443F" w:rsidRPr="0041443F" w:rsidRDefault="0041443F" w:rsidP="0041443F">
      <w:pPr>
        <w:pStyle w:val="ListParagraph"/>
        <w:numPr>
          <w:ilvl w:val="0"/>
          <w:numId w:val="14"/>
        </w:numPr>
        <w:rPr>
          <w:b/>
          <w:bCs/>
        </w:rPr>
      </w:pPr>
      <w:r w:rsidRPr="0041443F">
        <w:rPr>
          <w:b/>
          <w:bCs/>
        </w:rPr>
        <w:t>One way that Greece influenced American government:</w:t>
      </w:r>
    </w:p>
    <w:p w14:paraId="3A158598" w14:textId="56987EF8" w:rsidR="0041443F" w:rsidRDefault="0041443F" w:rsidP="0097279C">
      <w:pPr>
        <w:rPr>
          <w:b/>
          <w:bCs/>
        </w:rPr>
      </w:pPr>
    </w:p>
    <w:p w14:paraId="334BD8D8" w14:textId="65B8CC44" w:rsidR="0041443F" w:rsidRDefault="0041443F" w:rsidP="0097279C">
      <w:pPr>
        <w:rPr>
          <w:b/>
          <w:bCs/>
        </w:rPr>
      </w:pPr>
    </w:p>
    <w:p w14:paraId="7D814AE1" w14:textId="77777777" w:rsidR="0041443F" w:rsidRDefault="0041443F" w:rsidP="0097279C">
      <w:pPr>
        <w:rPr>
          <w:b/>
          <w:bCs/>
        </w:rPr>
      </w:pPr>
    </w:p>
    <w:p w14:paraId="7B689AB8" w14:textId="770490E2" w:rsidR="0041443F" w:rsidRDefault="0041443F" w:rsidP="0097279C">
      <w:pPr>
        <w:rPr>
          <w:b/>
          <w:bCs/>
        </w:rPr>
      </w:pPr>
    </w:p>
    <w:p w14:paraId="05371AAD" w14:textId="2FB37352" w:rsidR="0041443F" w:rsidRPr="0041443F" w:rsidRDefault="0041443F" w:rsidP="0041443F">
      <w:pPr>
        <w:pStyle w:val="ListParagraph"/>
        <w:numPr>
          <w:ilvl w:val="0"/>
          <w:numId w:val="14"/>
        </w:numPr>
        <w:rPr>
          <w:b/>
          <w:bCs/>
        </w:rPr>
      </w:pPr>
      <w:r w:rsidRPr="0041443F">
        <w:rPr>
          <w:b/>
          <w:bCs/>
        </w:rPr>
        <w:t xml:space="preserve">One way that Rome influenced American government: </w:t>
      </w:r>
    </w:p>
    <w:p w14:paraId="3752A087" w14:textId="77E52AD7" w:rsidR="0041443F" w:rsidRDefault="0041443F" w:rsidP="0097279C">
      <w:pPr>
        <w:rPr>
          <w:b/>
          <w:bCs/>
        </w:rPr>
      </w:pPr>
    </w:p>
    <w:p w14:paraId="2DA9651B" w14:textId="64229571" w:rsidR="0041443F" w:rsidRDefault="0041443F" w:rsidP="0097279C">
      <w:pPr>
        <w:rPr>
          <w:b/>
          <w:bCs/>
        </w:rPr>
      </w:pPr>
    </w:p>
    <w:p w14:paraId="1DCC0C0F" w14:textId="77777777" w:rsidR="0041443F" w:rsidRPr="0041443F" w:rsidRDefault="0041443F" w:rsidP="0097279C">
      <w:pPr>
        <w:rPr>
          <w:b/>
          <w:bCs/>
        </w:rPr>
      </w:pPr>
    </w:p>
    <w:p w14:paraId="47C15500" w14:textId="77777777" w:rsidR="00AB7487" w:rsidRDefault="00AB7487" w:rsidP="00AB7487"/>
    <w:p w14:paraId="5EE6B990" w14:textId="77777777" w:rsidR="00AB7487" w:rsidRPr="0041443F" w:rsidRDefault="00AB7487" w:rsidP="0041443F">
      <w:pPr>
        <w:pStyle w:val="ListParagraph"/>
        <w:numPr>
          <w:ilvl w:val="0"/>
          <w:numId w:val="14"/>
        </w:numPr>
        <w:rPr>
          <w:b/>
        </w:rPr>
      </w:pPr>
      <w:r w:rsidRPr="0041443F">
        <w:rPr>
          <w:b/>
        </w:rPr>
        <w:t>The Code of Hammurabi (1772BC) includes laws focusing on contracts. What type of U.S. law is based on the code of Hammurabi?</w:t>
      </w:r>
    </w:p>
    <w:p w14:paraId="5469BDFA" w14:textId="77777777" w:rsidR="00AB7487" w:rsidRDefault="00AB7487" w:rsidP="00AB7487">
      <w:pPr>
        <w:pStyle w:val="ListParagraph"/>
        <w:numPr>
          <w:ilvl w:val="0"/>
          <w:numId w:val="13"/>
        </w:numPr>
      </w:pPr>
      <w:r>
        <w:t>Civil</w:t>
      </w:r>
    </w:p>
    <w:p w14:paraId="77A9F28A" w14:textId="77777777" w:rsidR="00AB7487" w:rsidRDefault="00AB7487" w:rsidP="00AB7487">
      <w:pPr>
        <w:pStyle w:val="ListParagraph"/>
        <w:numPr>
          <w:ilvl w:val="0"/>
          <w:numId w:val="13"/>
        </w:numPr>
      </w:pPr>
      <w:r>
        <w:t>Constitutional</w:t>
      </w:r>
    </w:p>
    <w:p w14:paraId="4DCA865A" w14:textId="77777777" w:rsidR="00AB7487" w:rsidRDefault="00AB7487" w:rsidP="00AB7487">
      <w:pPr>
        <w:pStyle w:val="ListParagraph"/>
        <w:numPr>
          <w:ilvl w:val="0"/>
          <w:numId w:val="13"/>
        </w:numPr>
      </w:pPr>
      <w:r>
        <w:t>Criminal</w:t>
      </w:r>
    </w:p>
    <w:p w14:paraId="6D910C06" w14:textId="77777777" w:rsidR="00AB7487" w:rsidRDefault="00AB7487" w:rsidP="00AB7487">
      <w:pPr>
        <w:pStyle w:val="ListParagraph"/>
        <w:numPr>
          <w:ilvl w:val="0"/>
          <w:numId w:val="13"/>
        </w:numPr>
      </w:pPr>
      <w:r>
        <w:t>Military</w:t>
      </w:r>
    </w:p>
    <w:p w14:paraId="0ABF36E6" w14:textId="77777777" w:rsidR="00AB7487" w:rsidRDefault="00AB7487" w:rsidP="0097279C"/>
    <w:sectPr w:rsidR="00AB7487" w:rsidSect="00A27D74">
      <w:headerReference w:type="default" r:id="rId10"/>
      <w:footerReference w:type="default" r:id="rId11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694EE" w14:textId="77777777" w:rsidR="00EB65F2" w:rsidRDefault="00EB65F2">
      <w:r>
        <w:separator/>
      </w:r>
    </w:p>
  </w:endnote>
  <w:endnote w:type="continuationSeparator" w:id="0">
    <w:p w14:paraId="5977AA09" w14:textId="77777777" w:rsidR="00EB65F2" w:rsidRDefault="00EB6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BF74" w14:textId="77777777" w:rsidR="00931447" w:rsidRDefault="001D6667" w:rsidP="00931447">
    <w:pPr>
      <w:pBdr>
        <w:bottom w:val="single" w:sz="6" w:space="1" w:color="auto"/>
      </w:pBdr>
      <w:ind w:right="360"/>
      <w:jc w:val="center"/>
    </w:pPr>
    <w:r>
      <w:tab/>
    </w:r>
  </w:p>
  <w:p w14:paraId="523F0C56" w14:textId="77777777" w:rsidR="00931447" w:rsidRPr="00931447" w:rsidRDefault="00931447" w:rsidP="00931447">
    <w:pPr>
      <w:ind w:right="360"/>
      <w:jc w:val="center"/>
      <w:rPr>
        <w:sz w:val="18"/>
        <w:szCs w:val="18"/>
      </w:rPr>
    </w:pPr>
  </w:p>
  <w:p w14:paraId="4ADCC351" w14:textId="7687AD83" w:rsidR="00396414" w:rsidRPr="00931447" w:rsidRDefault="001D6667" w:rsidP="00931447">
    <w:pPr>
      <w:ind w:right="360"/>
      <w:jc w:val="center"/>
    </w:pPr>
    <w:r w:rsidRPr="002E15B8">
      <w:rPr>
        <w:rFonts w:ascii="Segoe UI" w:eastAsia="Times New Roman" w:hAnsi="Segoe UI" w:cs="Segoe UI"/>
        <w:color w:val="333333"/>
        <w:sz w:val="18"/>
        <w:szCs w:val="18"/>
        <w:shd w:val="clear" w:color="auto" w:fill="FFFFFF"/>
      </w:rPr>
      <w:t>Copyright © CPALMS / Florida State University –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B1787" w14:textId="77777777" w:rsidR="00EB65F2" w:rsidRDefault="00EB65F2">
      <w:r>
        <w:separator/>
      </w:r>
    </w:p>
  </w:footnote>
  <w:footnote w:type="continuationSeparator" w:id="0">
    <w:p w14:paraId="6944C6A7" w14:textId="77777777" w:rsidR="00EB65F2" w:rsidRDefault="00EB6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AD0BE" w14:textId="0FAEC3FB" w:rsidR="00396414" w:rsidRDefault="00FC5C72" w:rsidP="00931447">
    <w:pPr>
      <w:pStyle w:val="Header"/>
      <w:pBdr>
        <w:bottom w:val="single" w:sz="6" w:space="1" w:color="auto"/>
      </w:pBdr>
      <w:tabs>
        <w:tab w:val="clear" w:pos="4680"/>
        <w:tab w:val="clear" w:pos="9360"/>
        <w:tab w:val="left" w:pos="7702"/>
      </w:tabs>
      <w:rPr>
        <w:b/>
        <w:bCs/>
        <w:color w:val="4472C4" w:themeColor="accent1"/>
        <w:sz w:val="32"/>
        <w:szCs w:val="32"/>
      </w:rPr>
    </w:pPr>
    <w:r>
      <w:rPr>
        <w:b/>
        <w:bCs/>
        <w:noProof/>
        <w:color w:val="4472C4" w:themeColor="accent1"/>
        <w:sz w:val="32"/>
        <w:szCs w:val="32"/>
      </w:rPr>
      <w:drawing>
        <wp:inline distT="0" distB="0" distL="0" distR="0" wp14:anchorId="6A160169" wp14:editId="633CB1AC">
          <wp:extent cx="3795942" cy="502920"/>
          <wp:effectExtent l="0" t="0" r="0" b="0"/>
          <wp:docPr id="2" name="Picture 2" descr="CPALMS Logo l Civics Literacy Excellence Initiat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PALMS Logo l Civics Literacy Excellence Initiativ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33" r="11823"/>
                  <a:stretch/>
                </pic:blipFill>
                <pic:spPr bwMode="auto">
                  <a:xfrm>
                    <a:off x="0" y="0"/>
                    <a:ext cx="3795942" cy="5029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EE4BA5" w14:textId="77777777" w:rsidR="00931447" w:rsidRDefault="009314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44349"/>
    <w:multiLevelType w:val="hybridMultilevel"/>
    <w:tmpl w:val="70EA4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62A42"/>
    <w:multiLevelType w:val="hybridMultilevel"/>
    <w:tmpl w:val="57501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93771F"/>
    <w:multiLevelType w:val="hybridMultilevel"/>
    <w:tmpl w:val="86AA8E4A"/>
    <w:lvl w:ilvl="0" w:tplc="540236C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1288A4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8EB03C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C425A8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EC42B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8385E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6E4D6A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ACAC22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86B10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B36996"/>
    <w:multiLevelType w:val="hybridMultilevel"/>
    <w:tmpl w:val="118A302E"/>
    <w:lvl w:ilvl="0" w:tplc="9A68FEAA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065748F"/>
    <w:multiLevelType w:val="hybridMultilevel"/>
    <w:tmpl w:val="EA8CBD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5708428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4801C6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706620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1A67AA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360C50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305910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743BFC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C63998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82BF8"/>
    <w:multiLevelType w:val="hybridMultilevel"/>
    <w:tmpl w:val="697C4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0271D"/>
    <w:multiLevelType w:val="hybridMultilevel"/>
    <w:tmpl w:val="FB429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D4EB2"/>
    <w:multiLevelType w:val="hybridMultilevel"/>
    <w:tmpl w:val="9BA44812"/>
    <w:lvl w:ilvl="0" w:tplc="FFFFFFFF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E77BF8"/>
    <w:multiLevelType w:val="hybridMultilevel"/>
    <w:tmpl w:val="CC324C10"/>
    <w:lvl w:ilvl="0" w:tplc="16BED72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936E3FE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B866D6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DCE792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7EBAE2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BE3376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86F050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28577E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9D1A06"/>
    <w:multiLevelType w:val="hybridMultilevel"/>
    <w:tmpl w:val="CD70C09E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20F2AB4"/>
    <w:multiLevelType w:val="hybridMultilevel"/>
    <w:tmpl w:val="DB9C9AD0"/>
    <w:lvl w:ilvl="0" w:tplc="91304BAA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62CE2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B42BC0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E0FA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86C4B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844A78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6E791E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5AF050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A42AFA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AD0904"/>
    <w:multiLevelType w:val="hybridMultilevel"/>
    <w:tmpl w:val="26D89A3E"/>
    <w:lvl w:ilvl="0" w:tplc="77A2F1F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FF277B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B6072E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502BF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50C1C8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6A65C4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14C89C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48BBF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C36C61"/>
    <w:multiLevelType w:val="hybridMultilevel"/>
    <w:tmpl w:val="57501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0960DF"/>
    <w:multiLevelType w:val="hybridMultilevel"/>
    <w:tmpl w:val="A4D050D4"/>
    <w:lvl w:ilvl="0" w:tplc="A942DA46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6DC470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C82AA0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7A3494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835B6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6EC56E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667A5E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C5EC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7084253">
    <w:abstractNumId w:val="4"/>
  </w:num>
  <w:num w:numId="2" w16cid:durableId="2000305108">
    <w:abstractNumId w:val="2"/>
  </w:num>
  <w:num w:numId="3" w16cid:durableId="1272006810">
    <w:abstractNumId w:val="13"/>
  </w:num>
  <w:num w:numId="4" w16cid:durableId="620648872">
    <w:abstractNumId w:val="10"/>
  </w:num>
  <w:num w:numId="5" w16cid:durableId="2095127764">
    <w:abstractNumId w:val="11"/>
  </w:num>
  <w:num w:numId="6" w16cid:durableId="45833432">
    <w:abstractNumId w:val="8"/>
  </w:num>
  <w:num w:numId="7" w16cid:durableId="1276718898">
    <w:abstractNumId w:val="7"/>
  </w:num>
  <w:num w:numId="8" w16cid:durableId="1430271648">
    <w:abstractNumId w:val="0"/>
  </w:num>
  <w:num w:numId="9" w16cid:durableId="1224948007">
    <w:abstractNumId w:val="1"/>
  </w:num>
  <w:num w:numId="10" w16cid:durableId="442500630">
    <w:abstractNumId w:val="12"/>
  </w:num>
  <w:num w:numId="11" w16cid:durableId="1638605775">
    <w:abstractNumId w:val="5"/>
  </w:num>
  <w:num w:numId="12" w16cid:durableId="468791014">
    <w:abstractNumId w:val="3"/>
  </w:num>
  <w:num w:numId="13" w16cid:durableId="952176655">
    <w:abstractNumId w:val="9"/>
  </w:num>
  <w:num w:numId="14" w16cid:durableId="20345741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667"/>
    <w:rsid w:val="000A53CE"/>
    <w:rsid w:val="00133FBC"/>
    <w:rsid w:val="001A0066"/>
    <w:rsid w:val="001D6667"/>
    <w:rsid w:val="00341D28"/>
    <w:rsid w:val="00344463"/>
    <w:rsid w:val="0039305B"/>
    <w:rsid w:val="003E4725"/>
    <w:rsid w:val="0041443F"/>
    <w:rsid w:val="0053483D"/>
    <w:rsid w:val="00555905"/>
    <w:rsid w:val="00592B04"/>
    <w:rsid w:val="00632D27"/>
    <w:rsid w:val="00674B6C"/>
    <w:rsid w:val="007A01C9"/>
    <w:rsid w:val="007B4002"/>
    <w:rsid w:val="00852279"/>
    <w:rsid w:val="008B119F"/>
    <w:rsid w:val="008E7A1C"/>
    <w:rsid w:val="008F4121"/>
    <w:rsid w:val="009169F8"/>
    <w:rsid w:val="00931447"/>
    <w:rsid w:val="0097279C"/>
    <w:rsid w:val="009D3003"/>
    <w:rsid w:val="009F4550"/>
    <w:rsid w:val="00A23CB7"/>
    <w:rsid w:val="00A27D74"/>
    <w:rsid w:val="00AB7487"/>
    <w:rsid w:val="00B94E1E"/>
    <w:rsid w:val="00BD283A"/>
    <w:rsid w:val="00BE60AA"/>
    <w:rsid w:val="00C22719"/>
    <w:rsid w:val="00D14F3F"/>
    <w:rsid w:val="00D565B5"/>
    <w:rsid w:val="00DA0BAB"/>
    <w:rsid w:val="00DB7494"/>
    <w:rsid w:val="00EA1EAE"/>
    <w:rsid w:val="00EB65F2"/>
    <w:rsid w:val="00F75B11"/>
    <w:rsid w:val="00F90621"/>
    <w:rsid w:val="00FC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DEB9"/>
  <w15:chartTrackingRefBased/>
  <w15:docId w15:val="{0B3B8A90-BB51-D944-A99C-B67766D29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666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66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66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D6667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D66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667"/>
  </w:style>
  <w:style w:type="paragraph" w:styleId="Footer">
    <w:name w:val="footer"/>
    <w:basedOn w:val="Normal"/>
    <w:link w:val="FooterChar"/>
    <w:uiPriority w:val="99"/>
    <w:unhideWhenUsed/>
    <w:rsid w:val="001D66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667"/>
  </w:style>
  <w:style w:type="paragraph" w:styleId="ListParagraph">
    <w:name w:val="List Paragraph"/>
    <w:basedOn w:val="Normal"/>
    <w:uiPriority w:val="34"/>
    <w:qFormat/>
    <w:rsid w:val="00BE60AA"/>
    <w:pPr>
      <w:ind w:left="720"/>
      <w:contextualSpacing/>
    </w:pPr>
  </w:style>
  <w:style w:type="table" w:styleId="TableGrid">
    <w:name w:val="Table Grid"/>
    <w:basedOn w:val="TableNormal"/>
    <w:uiPriority w:val="39"/>
    <w:rsid w:val="00D565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1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B34BB28F4B9341834F3F1FA5668531" ma:contentTypeVersion="13" ma:contentTypeDescription="Create a new document." ma:contentTypeScope="" ma:versionID="86f135b7dac4921f679c6e1f5edb1e3f">
  <xsd:schema xmlns:xsd="http://www.w3.org/2001/XMLSchema" xmlns:xs="http://www.w3.org/2001/XMLSchema" xmlns:p="http://schemas.microsoft.com/office/2006/metadata/properties" xmlns:ns3="9497e1a8-6a26-4a11-a0f9-4d2f11a201f0" xmlns:ns4="ea2be3ad-13b8-4e14-81cc-67512c9d0d36" targetNamespace="http://schemas.microsoft.com/office/2006/metadata/properties" ma:root="true" ma:fieldsID="3ddc323a2cdeb5449c7be92e61243013" ns3:_="" ns4:_="">
    <xsd:import namespace="9497e1a8-6a26-4a11-a0f9-4d2f11a201f0"/>
    <xsd:import namespace="ea2be3ad-13b8-4e14-81cc-67512c9d0d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97e1a8-6a26-4a11-a0f9-4d2f11a201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be3ad-13b8-4e14-81cc-67512c9d0d3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DC37DA-FFC9-476E-AAAD-24E13EBF5A45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ea2be3ad-13b8-4e14-81cc-67512c9d0d36"/>
    <ds:schemaRef ds:uri="http://www.w3.org/XML/1998/namespace"/>
    <ds:schemaRef ds:uri="http://schemas.openxmlformats.org/package/2006/metadata/core-properties"/>
    <ds:schemaRef ds:uri="9497e1a8-6a26-4a11-a0f9-4d2f11a201f0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22C4F91-90D4-41CB-A941-83C41148C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97e1a8-6a26-4a11-a0f9-4d2f11a201f0"/>
    <ds:schemaRef ds:uri="ea2be3ad-13b8-4e14-81cc-67512c9d0d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E01F97-1023-46D2-8EFD-DF642FE5A9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Gordon</dc:creator>
  <cp:keywords/>
  <dc:description/>
  <cp:lastModifiedBy>Jamie Santillo</cp:lastModifiedBy>
  <cp:revision>8</cp:revision>
  <dcterms:created xsi:type="dcterms:W3CDTF">2022-08-26T16:22:00Z</dcterms:created>
  <dcterms:modified xsi:type="dcterms:W3CDTF">2022-09-02T18:44:00Z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0x01010003B34BB28F4B9341834F3F1FA5668531</vt:lpwstr>
  </property>
</Properties>
</file>